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360" w:lineRule="auto"/>
        <w:jc w:val="center"/>
        <w:rPr>
          <w:rFonts w:hint="eastAsia"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教育超市</w:t>
      </w:r>
      <w:r>
        <w:rPr>
          <w:rFonts w:ascii="宋体" w:hAnsi="宋体"/>
          <w:b/>
          <w:color w:val="000000"/>
          <w:sz w:val="30"/>
          <w:szCs w:val="30"/>
        </w:rPr>
        <w:t>20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20</w:t>
      </w:r>
      <w:r>
        <w:rPr>
          <w:rFonts w:hint="eastAsia" w:ascii="宋体" w:hAnsi="宋体"/>
          <w:b/>
          <w:color w:val="000000"/>
          <w:sz w:val="30"/>
          <w:szCs w:val="30"/>
        </w:rPr>
        <w:t>年暑期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工作</w:t>
      </w:r>
      <w:r>
        <w:rPr>
          <w:rFonts w:hint="eastAsia" w:ascii="宋体" w:hAnsi="宋体"/>
          <w:b/>
          <w:color w:val="000000"/>
          <w:sz w:val="30"/>
          <w:szCs w:val="30"/>
        </w:rPr>
        <w:t>安排</w:t>
      </w:r>
    </w:p>
    <w:tbl>
      <w:tblPr>
        <w:tblStyle w:val="2"/>
        <w:tblpPr w:leftFromText="180" w:rightFromText="180" w:vertAnchor="text" w:horzAnchor="margin" w:tblpXSpec="center" w:tblpY="154"/>
        <w:tblOverlap w:val="never"/>
        <w:tblW w:w="49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2980"/>
        <w:gridCol w:w="1550"/>
        <w:gridCol w:w="1806"/>
        <w:gridCol w:w="1982"/>
        <w:gridCol w:w="4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门店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日期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负责人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电话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手机</w:t>
            </w:r>
          </w:p>
        </w:tc>
        <w:tc>
          <w:tcPr>
            <w:tcW w:w="1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将军路店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-7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仲晓念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52119878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13851495318</w:t>
            </w:r>
          </w:p>
        </w:tc>
        <w:tc>
          <w:tcPr>
            <w:tcW w:w="14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2020.7.12-2020.7.14，营业时间：8：00-22:00；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20.7.15-2020.8.11，营业时间：8：00-17:00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，周末不休；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20.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.12开始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恢复正常营业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营业时间：7：00-23:00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徐宏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52119878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13905152789</w:t>
            </w:r>
          </w:p>
        </w:tc>
        <w:tc>
          <w:tcPr>
            <w:tcW w:w="1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徐成花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52119878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13913944799</w:t>
            </w:r>
          </w:p>
        </w:tc>
        <w:tc>
          <w:tcPr>
            <w:tcW w:w="14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明故宫店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钱欣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84892596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15996220017</w:t>
            </w:r>
          </w:p>
        </w:tc>
        <w:tc>
          <w:tcPr>
            <w:tcW w:w="147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1、2020.7.12-2020.7.14，营业时间：8：00-17:30；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20.7.15-2020.8.11，营业时间：每周一、三、五，8：00-12:00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；</w:t>
            </w:r>
            <w:bookmarkStart w:id="0" w:name="_GoBack"/>
            <w:bookmarkEnd w:id="0"/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20.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.12开始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恢复正常营业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营业时间：8：00-17:30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  <w:lang w:eastAsia="zh-CN"/>
        </w:rPr>
      </w:pPr>
    </w:p>
    <w:p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总值班负责人：潘鑫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val="en-US" w:eastAsia="zh-CN"/>
        </w:rPr>
        <w:t>52119878、15295531456</w:t>
      </w:r>
    </w:p>
    <w:sectPr>
      <w:pgSz w:w="16838" w:h="11906" w:orient="landscape"/>
      <w:pgMar w:top="340" w:right="1440" w:bottom="846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97DBA"/>
    <w:multiLevelType w:val="multilevel"/>
    <w:tmpl w:val="72F97DB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D40BE"/>
    <w:rsid w:val="002F39A8"/>
    <w:rsid w:val="00323B43"/>
    <w:rsid w:val="003D37D8"/>
    <w:rsid w:val="004358AB"/>
    <w:rsid w:val="005D40BE"/>
    <w:rsid w:val="00615215"/>
    <w:rsid w:val="0078252B"/>
    <w:rsid w:val="008B7726"/>
    <w:rsid w:val="00B866EF"/>
    <w:rsid w:val="00DE562A"/>
    <w:rsid w:val="00FA02F2"/>
    <w:rsid w:val="01990D3C"/>
    <w:rsid w:val="02017D83"/>
    <w:rsid w:val="17DB6CF5"/>
    <w:rsid w:val="1986671A"/>
    <w:rsid w:val="1B4E4709"/>
    <w:rsid w:val="1BE35896"/>
    <w:rsid w:val="2C066FF8"/>
    <w:rsid w:val="2E2A6CBC"/>
    <w:rsid w:val="2F002D43"/>
    <w:rsid w:val="33990B21"/>
    <w:rsid w:val="3EA31C9F"/>
    <w:rsid w:val="45F74708"/>
    <w:rsid w:val="4C770F3C"/>
    <w:rsid w:val="519941D8"/>
    <w:rsid w:val="60E0472F"/>
    <w:rsid w:val="61BF0C6B"/>
    <w:rsid w:val="64F02379"/>
    <w:rsid w:val="696B66CA"/>
    <w:rsid w:val="6F436D38"/>
    <w:rsid w:val="6F877B38"/>
    <w:rsid w:val="707273E4"/>
    <w:rsid w:val="74D21A80"/>
    <w:rsid w:val="7D35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233</Characters>
  <Lines>1</Lines>
  <Paragraphs>1</Paragraphs>
  <TotalTime>7</TotalTime>
  <ScaleCrop>false</ScaleCrop>
  <LinksUpToDate>false</LinksUpToDate>
  <CharactersWithSpaces>272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2018-06-19T07:27:00Z</dcterms:created>
  <dc:creator>admin</dc:creator>
  <cp:lastModifiedBy>王子瑜</cp:lastModifiedBy>
  <dcterms:modified xsi:type="dcterms:W3CDTF">2020-07-13T02:07:08Z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